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B60" w:rsidRPr="001234A2" w:rsidRDefault="00BD7B60">
      <w:pPr>
        <w:rPr>
          <w:color w:val="444444"/>
          <w:shd w:val="clear" w:color="auto" w:fill="FFFFFF"/>
        </w:rPr>
      </w:pPr>
      <w:r w:rsidRPr="001234A2">
        <w:rPr>
          <w:color w:val="444444"/>
          <w:shd w:val="clear" w:color="auto" w:fill="FFFFFF"/>
        </w:rPr>
        <w:t>Infoskriv høst 2015</w:t>
      </w:r>
    </w:p>
    <w:p w:rsidR="00BD7B60" w:rsidRPr="001234A2" w:rsidRDefault="00BD7B60">
      <w:pPr>
        <w:rPr>
          <w:b/>
          <w:color w:val="444444"/>
          <w:shd w:val="clear" w:color="auto" w:fill="FFFFFF"/>
        </w:rPr>
      </w:pPr>
      <w:r w:rsidRPr="001234A2">
        <w:rPr>
          <w:b/>
          <w:color w:val="444444"/>
          <w:shd w:val="clear" w:color="auto" w:fill="FFFFFF"/>
        </w:rPr>
        <w:t>Kjøring og parkering i hyttefeltet.</w:t>
      </w:r>
    </w:p>
    <w:p w:rsidR="00F733B3" w:rsidRPr="001234A2" w:rsidRDefault="006C49CF">
      <w:pPr>
        <w:rPr>
          <w:color w:val="444444"/>
          <w:shd w:val="clear" w:color="auto" w:fill="FFFFFF"/>
        </w:rPr>
      </w:pPr>
      <w:r w:rsidRPr="001234A2">
        <w:rPr>
          <w:color w:val="444444"/>
          <w:shd w:val="clear" w:color="auto" w:fill="FFFFFF"/>
        </w:rPr>
        <w:t xml:space="preserve">Ifølge demokratisk avstemming på </w:t>
      </w:r>
      <w:proofErr w:type="spellStart"/>
      <w:r w:rsidRPr="001234A2">
        <w:rPr>
          <w:color w:val="444444"/>
          <w:shd w:val="clear" w:color="auto" w:fill="FFFFFF"/>
        </w:rPr>
        <w:t>Storøen</w:t>
      </w:r>
      <w:proofErr w:type="spellEnd"/>
      <w:r w:rsidRPr="001234A2">
        <w:rPr>
          <w:color w:val="444444"/>
          <w:shd w:val="clear" w:color="auto" w:fill="FFFFFF"/>
        </w:rPr>
        <w:t xml:space="preserve"> velforenings årsmøte har det vært 100 prosent tilslutning til at man </w:t>
      </w:r>
      <w:r w:rsidR="00BD7B60" w:rsidRPr="001234A2">
        <w:rPr>
          <w:color w:val="444444"/>
          <w:shd w:val="clear" w:color="auto" w:fill="FFFFFF"/>
        </w:rPr>
        <w:t xml:space="preserve">kun </w:t>
      </w:r>
      <w:r w:rsidRPr="001234A2">
        <w:rPr>
          <w:color w:val="444444"/>
          <w:shd w:val="clear" w:color="auto" w:fill="FFFFFF"/>
        </w:rPr>
        <w:t xml:space="preserve">ønsker nyttekjøring på veiene frem til tomtene, men at man </w:t>
      </w:r>
      <w:r w:rsidRPr="001234A2">
        <w:rPr>
          <w:b/>
          <w:color w:val="444444"/>
          <w:shd w:val="clear" w:color="auto" w:fill="FFFFFF"/>
        </w:rPr>
        <w:t>ikke</w:t>
      </w:r>
      <w:r w:rsidRPr="001234A2">
        <w:rPr>
          <w:color w:val="444444"/>
          <w:shd w:val="clear" w:color="auto" w:fill="FFFFFF"/>
        </w:rPr>
        <w:t xml:space="preserve"> ønsker parkering.</w:t>
      </w:r>
      <w:r w:rsidR="000D5988" w:rsidRPr="001234A2">
        <w:rPr>
          <w:color w:val="444444"/>
          <w:shd w:val="clear" w:color="auto" w:fill="FFFFFF"/>
        </w:rPr>
        <w:t xml:space="preserve"> </w:t>
      </w:r>
      <w:r w:rsidRPr="001234A2">
        <w:rPr>
          <w:color w:val="444444"/>
          <w:shd w:val="clear" w:color="auto" w:fill="FFFFFF"/>
        </w:rPr>
        <w:t>Vi lever sammen i et lite hyttesamfunn hvor hver enkelt er pliktig medlem av en velforening og kan derfor ikke gjøre hva man selv ønsker, men må forholde seg til de reglene som bestemmes på årsmøtene.</w:t>
      </w:r>
      <w:r w:rsidRPr="001234A2">
        <w:rPr>
          <w:color w:val="444444"/>
        </w:rPr>
        <w:br/>
      </w:r>
      <w:r w:rsidR="00BD7B60" w:rsidRPr="001234A2">
        <w:rPr>
          <w:color w:val="444444"/>
          <w:shd w:val="clear" w:color="auto" w:fill="FFFFFF"/>
        </w:rPr>
        <w:t>Det er vanske</w:t>
      </w:r>
      <w:r w:rsidRPr="001234A2">
        <w:rPr>
          <w:color w:val="444444"/>
          <w:shd w:val="clear" w:color="auto" w:fill="FFFFFF"/>
        </w:rPr>
        <w:t xml:space="preserve">lig for styret å forstå at enkelte ikke klarer å etterleve dette og </w:t>
      </w:r>
      <w:r w:rsidR="00D011E4" w:rsidRPr="001234A2">
        <w:rPr>
          <w:color w:val="444444"/>
          <w:shd w:val="clear" w:color="auto" w:fill="FFFFFF"/>
        </w:rPr>
        <w:t xml:space="preserve">vi </w:t>
      </w:r>
      <w:r w:rsidRPr="001234A2">
        <w:rPr>
          <w:color w:val="444444"/>
          <w:shd w:val="clear" w:color="auto" w:fill="FFFFFF"/>
        </w:rPr>
        <w:t>får stadig henvendelser fra andre som synes det er trist hvordan det har utviklet seg med biler på kryss og tvers, og at dette forringer hyttefeltet og hver enkelts eiendom. I disse miljøtider er det et gode vi burde verne om</w:t>
      </w:r>
      <w:r w:rsidR="00990491">
        <w:rPr>
          <w:color w:val="444444"/>
          <w:shd w:val="clear" w:color="auto" w:fill="FFFFFF"/>
        </w:rPr>
        <w:t>,</w:t>
      </w:r>
      <w:r w:rsidRPr="001234A2">
        <w:rPr>
          <w:color w:val="444444"/>
          <w:shd w:val="clear" w:color="auto" w:fill="FFFFFF"/>
        </w:rPr>
        <w:t xml:space="preserve"> ikke å ha biler tett innpå oss.</w:t>
      </w:r>
      <w:r w:rsidRPr="001234A2">
        <w:rPr>
          <w:rStyle w:val="apple-converted-space"/>
          <w:color w:val="444444"/>
          <w:shd w:val="clear" w:color="auto" w:fill="FFFFFF"/>
        </w:rPr>
        <w:t> </w:t>
      </w:r>
      <w:r w:rsidRPr="001234A2">
        <w:rPr>
          <w:color w:val="444444"/>
        </w:rPr>
        <w:br/>
      </w:r>
      <w:r w:rsidRPr="001234A2">
        <w:rPr>
          <w:color w:val="444444"/>
          <w:shd w:val="clear" w:color="auto" w:fill="FFFFFF"/>
        </w:rPr>
        <w:t>De som er blitt selveiere, er gjennom salgskontraktene unntatt fra bygslingskontraktens bestemmelser, men er pålagt å være medlemmer av velforeningen og er derfor på ingen måte unntatt fra det som vedtas på årsmøtene.</w:t>
      </w:r>
      <w:r w:rsidR="00824663">
        <w:rPr>
          <w:color w:val="444444"/>
          <w:shd w:val="clear" w:color="auto" w:fill="FFFFFF"/>
        </w:rPr>
        <w:t xml:space="preserve"> Det henvises for øvrig til den tinglyste </w:t>
      </w:r>
      <w:proofErr w:type="spellStart"/>
      <w:r w:rsidR="00824663">
        <w:rPr>
          <w:color w:val="444444"/>
          <w:shd w:val="clear" w:color="auto" w:fill="FFFFFF"/>
        </w:rPr>
        <w:t>broavtalen’s</w:t>
      </w:r>
      <w:proofErr w:type="spellEnd"/>
      <w:r w:rsidR="00824663">
        <w:rPr>
          <w:color w:val="444444"/>
          <w:shd w:val="clear" w:color="auto" w:fill="FFFFFF"/>
        </w:rPr>
        <w:t xml:space="preserve"> pkt. 9 og 11</w:t>
      </w:r>
      <w:r w:rsidRPr="001234A2">
        <w:rPr>
          <w:color w:val="444444"/>
        </w:rPr>
        <w:br/>
      </w:r>
      <w:r w:rsidRPr="001234A2">
        <w:rPr>
          <w:color w:val="444444"/>
          <w:shd w:val="clear" w:color="auto" w:fill="FFFFFF"/>
        </w:rPr>
        <w:t>Styret har ingen forføyningsmuligheter overfor hytteeiere som tar seg til rette og kan ikke "leke politi". Vi kan ikke gjøre annet enn å påtale regelbrudd overfor synderne og oppfordre til å være solidariske med alle som holder seg til inngåtte avtaler.</w:t>
      </w:r>
    </w:p>
    <w:p w:rsidR="00F10467" w:rsidRPr="001234A2" w:rsidRDefault="000D5988">
      <w:pPr>
        <w:rPr>
          <w:color w:val="444444"/>
          <w:shd w:val="clear" w:color="auto" w:fill="FFFFFF"/>
        </w:rPr>
      </w:pPr>
      <w:r w:rsidRPr="001234A2">
        <w:rPr>
          <w:color w:val="444444"/>
          <w:shd w:val="clear" w:color="auto" w:fill="FFFFFF"/>
        </w:rPr>
        <w:t>Styret</w:t>
      </w:r>
      <w:r w:rsidR="00F10467" w:rsidRPr="001234A2">
        <w:rPr>
          <w:color w:val="444444"/>
          <w:shd w:val="clear" w:color="auto" w:fill="FFFFFF"/>
        </w:rPr>
        <w:t xml:space="preserve"> vil derfor på det sterkeste </w:t>
      </w:r>
      <w:r w:rsidRPr="001234A2">
        <w:rPr>
          <w:color w:val="444444"/>
          <w:shd w:val="clear" w:color="auto" w:fill="FFFFFF"/>
        </w:rPr>
        <w:t xml:space="preserve">vise til </w:t>
      </w:r>
      <w:r w:rsidR="00F10467" w:rsidRPr="001234A2">
        <w:rPr>
          <w:color w:val="444444"/>
          <w:shd w:val="clear" w:color="auto" w:fill="FFFFFF"/>
        </w:rPr>
        <w:t xml:space="preserve">årsmøtevedtakene om </w:t>
      </w:r>
      <w:r w:rsidRPr="001234A2">
        <w:rPr>
          <w:color w:val="444444"/>
          <w:shd w:val="clear" w:color="auto" w:fill="FFFFFF"/>
        </w:rPr>
        <w:t xml:space="preserve">at veiene kun skal benyttes til nødvendig nyttekjøring. </w:t>
      </w:r>
      <w:r w:rsidR="00F10467" w:rsidRPr="001234A2">
        <w:rPr>
          <w:color w:val="444444"/>
          <w:shd w:val="clear" w:color="auto" w:fill="FFFFFF"/>
        </w:rPr>
        <w:t>Etter av og pålessing skal biler parkeres på felles parkeringsplasser.</w:t>
      </w:r>
    </w:p>
    <w:p w:rsidR="008815B5" w:rsidRPr="00990491" w:rsidRDefault="00D97887">
      <w:pPr>
        <w:rPr>
          <w:color w:val="444444"/>
          <w:shd w:val="clear" w:color="auto" w:fill="FFFFFF"/>
        </w:rPr>
      </w:pPr>
      <w:r w:rsidRPr="00990491">
        <w:rPr>
          <w:color w:val="444444"/>
          <w:shd w:val="clear" w:color="auto" w:fill="FFFFFF"/>
        </w:rPr>
        <w:t>Vi har mange</w:t>
      </w:r>
      <w:r w:rsidR="008815B5" w:rsidRPr="00990491">
        <w:rPr>
          <w:color w:val="444444"/>
          <w:shd w:val="clear" w:color="auto" w:fill="FFFFFF"/>
        </w:rPr>
        <w:t xml:space="preserve"> barn i vårt hyttesamfunn. Disse </w:t>
      </w:r>
      <w:r w:rsidR="0025111B">
        <w:rPr>
          <w:color w:val="444444"/>
          <w:shd w:val="clear" w:color="auto" w:fill="FFFFFF"/>
        </w:rPr>
        <w:t>må vi</w:t>
      </w:r>
      <w:r w:rsidRPr="00990491">
        <w:rPr>
          <w:color w:val="444444"/>
          <w:shd w:val="clear" w:color="auto" w:fill="FFFFFF"/>
        </w:rPr>
        <w:t xml:space="preserve"> ta hensyn til slik at de og deres foreldre kan føle trygghet når de minste skal utforske sitt nærmiljø på egen hånd. Vi må for all del ikke komme </w:t>
      </w:r>
      <w:r w:rsidR="00644788" w:rsidRPr="00990491">
        <w:rPr>
          <w:color w:val="444444"/>
          <w:shd w:val="clear" w:color="auto" w:fill="FFFFFF"/>
        </w:rPr>
        <w:t xml:space="preserve">dit hen at disse må gjøre dette under oppsyn av voksne på grunn av unødvendig kjøring med for høy hastighet. </w:t>
      </w:r>
    </w:p>
    <w:p w:rsidR="006911B2" w:rsidRPr="001234A2" w:rsidRDefault="006911B2">
      <w:pPr>
        <w:rPr>
          <w:b/>
          <w:color w:val="444444"/>
          <w:shd w:val="clear" w:color="auto" w:fill="FFFFFF"/>
        </w:rPr>
      </w:pPr>
      <w:r w:rsidRPr="001234A2">
        <w:rPr>
          <w:color w:val="444444"/>
          <w:shd w:val="clear" w:color="auto" w:fill="FFFFFF"/>
        </w:rPr>
        <w:t xml:space="preserve">For å ivareta alles sikkerhet, spesielt barn i oppvekst, og for å redusere svevestøv fra </w:t>
      </w:r>
      <w:proofErr w:type="gramStart"/>
      <w:r w:rsidRPr="001234A2">
        <w:rPr>
          <w:color w:val="444444"/>
          <w:shd w:val="clear" w:color="auto" w:fill="FFFFFF"/>
        </w:rPr>
        <w:t>grusveiene,</w:t>
      </w:r>
      <w:r w:rsidRPr="001234A2">
        <w:rPr>
          <w:color w:val="444444"/>
        </w:rPr>
        <w:br/>
      </w:r>
      <w:r w:rsidRPr="001234A2">
        <w:rPr>
          <w:color w:val="444444"/>
          <w:shd w:val="clear" w:color="auto" w:fill="FFFFFF"/>
        </w:rPr>
        <w:t>ber</w:t>
      </w:r>
      <w:proofErr w:type="gramEnd"/>
      <w:r w:rsidRPr="001234A2">
        <w:rPr>
          <w:color w:val="444444"/>
          <w:shd w:val="clear" w:color="auto" w:fill="FFFFFF"/>
        </w:rPr>
        <w:t xml:space="preserve"> vi alle utvise stor grad av aktsomhet, også syklister. Hastigheten skal ikke overskride skrittfart eller maks 10km/t. </w:t>
      </w:r>
    </w:p>
    <w:p w:rsidR="000D5988" w:rsidRPr="001234A2" w:rsidRDefault="00E74BE3">
      <w:pPr>
        <w:rPr>
          <w:color w:val="444444"/>
          <w:shd w:val="clear" w:color="auto" w:fill="FFFFFF"/>
        </w:rPr>
      </w:pPr>
      <w:r w:rsidRPr="001234A2">
        <w:rPr>
          <w:color w:val="000000"/>
        </w:rPr>
        <w:t xml:space="preserve">Etter avklaring med grunneier skal velforeningen foreta utvidelser av </w:t>
      </w:r>
      <w:proofErr w:type="spellStart"/>
      <w:r w:rsidRPr="001234A2">
        <w:rPr>
          <w:color w:val="000000"/>
        </w:rPr>
        <w:t>Blomsplassen</w:t>
      </w:r>
      <w:proofErr w:type="spellEnd"/>
      <w:r w:rsidRPr="001234A2">
        <w:rPr>
          <w:color w:val="000000"/>
        </w:rPr>
        <w:t>. Først og fremst for å gi plass til parkering fo</w:t>
      </w:r>
      <w:r w:rsidR="00B149F9">
        <w:rPr>
          <w:color w:val="000000"/>
        </w:rPr>
        <w:t>r eier av tomt 0D, og de</w:t>
      </w:r>
      <w:r w:rsidRPr="001234A2">
        <w:rPr>
          <w:color w:val="000000"/>
        </w:rPr>
        <w:t xml:space="preserve"> med tilhold på </w:t>
      </w:r>
      <w:proofErr w:type="spellStart"/>
      <w:r w:rsidRPr="001234A2">
        <w:rPr>
          <w:color w:val="000000"/>
        </w:rPr>
        <w:t>Blomsplassen</w:t>
      </w:r>
      <w:proofErr w:type="spellEnd"/>
      <w:r w:rsidR="00A16E9B" w:rsidRPr="001234A2">
        <w:rPr>
          <w:color w:val="000000"/>
        </w:rPr>
        <w:t xml:space="preserve"> </w:t>
      </w:r>
      <w:r w:rsidR="00990491">
        <w:rPr>
          <w:color w:val="000000"/>
        </w:rPr>
        <w:t>som har behov for</w:t>
      </w:r>
      <w:r w:rsidR="00A16E9B" w:rsidRPr="001234A2">
        <w:rPr>
          <w:color w:val="000000"/>
        </w:rPr>
        <w:t xml:space="preserve"> en plass nr.2. Det er også ønske om å få fler gjesteparkeringsplasser. </w:t>
      </w:r>
      <w:r w:rsidRPr="001234A2">
        <w:rPr>
          <w:color w:val="000000"/>
        </w:rPr>
        <w:t>Velforeningen vil iverksette nevnte utvidelser og tildeling i løpet av vår/sommer 2016.</w:t>
      </w:r>
      <w:r w:rsidR="0033307B" w:rsidRPr="001234A2">
        <w:rPr>
          <w:color w:val="444444"/>
          <w:shd w:val="clear" w:color="auto" w:fill="FFFFFF"/>
        </w:rPr>
        <w:t xml:space="preserve"> </w:t>
      </w:r>
    </w:p>
    <w:p w:rsidR="00BD7B60" w:rsidRPr="001234A2" w:rsidRDefault="00BD7B60">
      <w:pPr>
        <w:rPr>
          <w:b/>
          <w:color w:val="444444"/>
          <w:shd w:val="clear" w:color="auto" w:fill="FFFFFF"/>
        </w:rPr>
      </w:pPr>
      <w:r w:rsidRPr="001234A2">
        <w:rPr>
          <w:b/>
          <w:color w:val="444444"/>
          <w:shd w:val="clear" w:color="auto" w:fill="FFFFFF"/>
        </w:rPr>
        <w:t>Avfallshåndtering.</w:t>
      </w:r>
    </w:p>
    <w:p w:rsidR="002F24D6" w:rsidRDefault="006911B2">
      <w:pPr>
        <w:rPr>
          <w:color w:val="444444"/>
          <w:shd w:val="clear" w:color="auto" w:fill="FFFFFF"/>
        </w:rPr>
      </w:pPr>
      <w:r w:rsidRPr="001234A2">
        <w:rPr>
          <w:color w:val="444444"/>
          <w:shd w:val="clear" w:color="auto" w:fill="FFFFFF"/>
        </w:rPr>
        <w:t>Til tider har det væ</w:t>
      </w:r>
      <w:r w:rsidR="00990491">
        <w:rPr>
          <w:color w:val="444444"/>
          <w:shd w:val="clear" w:color="auto" w:fill="FFFFFF"/>
        </w:rPr>
        <w:t>r</w:t>
      </w:r>
      <w:r w:rsidR="009909ED">
        <w:rPr>
          <w:color w:val="444444"/>
          <w:shd w:val="clear" w:color="auto" w:fill="FFFFFF"/>
        </w:rPr>
        <w:t>t noe kaotiske forhold i søppel</w:t>
      </w:r>
      <w:r w:rsidR="00171E6D" w:rsidRPr="001234A2">
        <w:rPr>
          <w:color w:val="444444"/>
          <w:shd w:val="clear" w:color="auto" w:fill="FFFFFF"/>
        </w:rPr>
        <w:t>boden. Styret vil derfor oppfordre alle brukere til å sortere husholdningsavfall og papir. Avfall som kan gi sterk lukt</w:t>
      </w:r>
      <w:r w:rsidR="0025111B">
        <w:rPr>
          <w:color w:val="444444"/>
          <w:shd w:val="clear" w:color="auto" w:fill="FFFFFF"/>
        </w:rPr>
        <w:t>, spesielt</w:t>
      </w:r>
      <w:r w:rsidR="00171E6D" w:rsidRPr="001234A2">
        <w:rPr>
          <w:color w:val="444444"/>
          <w:shd w:val="clear" w:color="auto" w:fill="FFFFFF"/>
        </w:rPr>
        <w:t xml:space="preserve"> i den varme årstiden</w:t>
      </w:r>
      <w:r w:rsidR="0025111B">
        <w:rPr>
          <w:color w:val="444444"/>
          <w:shd w:val="clear" w:color="auto" w:fill="FFFFFF"/>
        </w:rPr>
        <w:t>,</w:t>
      </w:r>
      <w:r w:rsidR="00171E6D" w:rsidRPr="001234A2">
        <w:rPr>
          <w:color w:val="444444"/>
          <w:shd w:val="clear" w:color="auto" w:fill="FFFFFF"/>
        </w:rPr>
        <w:t xml:space="preserve"> må pakkes godt inn, gjerne </w:t>
      </w:r>
      <w:r w:rsidR="00B149F9">
        <w:rPr>
          <w:color w:val="444444"/>
          <w:shd w:val="clear" w:color="auto" w:fill="FFFFFF"/>
        </w:rPr>
        <w:t xml:space="preserve">med </w:t>
      </w:r>
      <w:r w:rsidR="00171E6D" w:rsidRPr="001234A2">
        <w:rPr>
          <w:color w:val="444444"/>
          <w:shd w:val="clear" w:color="auto" w:fill="FFFFFF"/>
        </w:rPr>
        <w:t>en ekstra plast pose. Store og små pappesker må "komprimeres" slik at de ikke tar unødvendig mye plass. Om det ikke er plass i en av beholderne må det ikke legges husholdningsavfall eller papp og papir på gulvet i boden. Dette blir ikke tatt med når beholderne tømm</w:t>
      </w:r>
      <w:r w:rsidR="00990491">
        <w:rPr>
          <w:color w:val="444444"/>
          <w:shd w:val="clear" w:color="auto" w:fill="FFFFFF"/>
        </w:rPr>
        <w:t xml:space="preserve">es. Dette må tas med hjem, </w:t>
      </w:r>
      <w:r w:rsidR="00171E6D" w:rsidRPr="001234A2">
        <w:rPr>
          <w:color w:val="444444"/>
          <w:shd w:val="clear" w:color="auto" w:fill="FFFFFF"/>
        </w:rPr>
        <w:t>levere</w:t>
      </w:r>
      <w:r w:rsidR="00540AAE" w:rsidRPr="001234A2">
        <w:rPr>
          <w:color w:val="444444"/>
          <w:shd w:val="clear" w:color="auto" w:fill="FFFFFF"/>
        </w:rPr>
        <w:t xml:space="preserve">s på </w:t>
      </w:r>
      <w:proofErr w:type="spellStart"/>
      <w:r w:rsidR="00540AAE" w:rsidRPr="001234A2">
        <w:rPr>
          <w:color w:val="444444"/>
          <w:shd w:val="clear" w:color="auto" w:fill="FFFFFF"/>
        </w:rPr>
        <w:t>Svingerud</w:t>
      </w:r>
      <w:proofErr w:type="spellEnd"/>
      <w:r w:rsidR="00540AAE" w:rsidRPr="001234A2">
        <w:rPr>
          <w:color w:val="444444"/>
          <w:shd w:val="clear" w:color="auto" w:fill="FFFFFF"/>
        </w:rPr>
        <w:t xml:space="preserve"> eller annen gjen</w:t>
      </w:r>
      <w:r w:rsidR="00171E6D" w:rsidRPr="001234A2">
        <w:rPr>
          <w:color w:val="444444"/>
          <w:shd w:val="clear" w:color="auto" w:fill="FFFFFF"/>
        </w:rPr>
        <w:t xml:space="preserve">bruksstasjon. </w:t>
      </w:r>
      <w:r w:rsidR="00540AAE" w:rsidRPr="001234A2">
        <w:rPr>
          <w:color w:val="444444"/>
          <w:shd w:val="clear" w:color="auto" w:fill="FFFFFF"/>
        </w:rPr>
        <w:t xml:space="preserve">Styret vil ta kontakt med </w:t>
      </w:r>
      <w:r w:rsidR="00990491">
        <w:rPr>
          <w:color w:val="444444"/>
          <w:shd w:val="clear" w:color="auto" w:fill="FFFFFF"/>
        </w:rPr>
        <w:t>Hadeland og Ringerike avfallsselskap</w:t>
      </w:r>
      <w:r w:rsidR="00540AAE" w:rsidRPr="001234A2">
        <w:rPr>
          <w:color w:val="444444"/>
          <w:shd w:val="clear" w:color="auto" w:fill="FFFFFF"/>
        </w:rPr>
        <w:t xml:space="preserve"> for å avklare fordeling av antall beholdere til husholdnings</w:t>
      </w:r>
      <w:r w:rsidR="009909ED">
        <w:rPr>
          <w:color w:val="444444"/>
          <w:shd w:val="clear" w:color="auto" w:fill="FFFFFF"/>
        </w:rPr>
        <w:t xml:space="preserve"> og papp/papir og om det er mulig å få til hyppigere</w:t>
      </w:r>
      <w:r w:rsidR="00873931" w:rsidRPr="001234A2">
        <w:rPr>
          <w:color w:val="444444"/>
          <w:shd w:val="clear" w:color="auto" w:fill="FFFFFF"/>
        </w:rPr>
        <w:t xml:space="preserve"> tømming</w:t>
      </w:r>
      <w:r w:rsidR="009909ED">
        <w:rPr>
          <w:color w:val="444444"/>
          <w:shd w:val="clear" w:color="auto" w:fill="FFFFFF"/>
        </w:rPr>
        <w:t xml:space="preserve"> i ferietiden. </w:t>
      </w:r>
      <w:r w:rsidR="00873931" w:rsidRPr="001234A2">
        <w:rPr>
          <w:color w:val="444444"/>
          <w:shd w:val="clear" w:color="auto" w:fill="FFFFFF"/>
        </w:rPr>
        <w:t xml:space="preserve"> </w:t>
      </w:r>
    </w:p>
    <w:p w:rsidR="00BD7B60" w:rsidRPr="002F24D6" w:rsidRDefault="00BD7B60">
      <w:pPr>
        <w:rPr>
          <w:color w:val="444444"/>
          <w:shd w:val="clear" w:color="auto" w:fill="FFFFFF"/>
        </w:rPr>
      </w:pPr>
      <w:r w:rsidRPr="001234A2">
        <w:rPr>
          <w:b/>
          <w:color w:val="444444"/>
          <w:shd w:val="clear" w:color="auto" w:fill="FFFFFF"/>
        </w:rPr>
        <w:lastRenderedPageBreak/>
        <w:t>Bruk av fellesområder.</w:t>
      </w:r>
    </w:p>
    <w:p w:rsidR="008E49DE" w:rsidRDefault="00DC6CAB" w:rsidP="00B53CBB">
      <w:pPr>
        <w:rPr>
          <w:color w:val="444444"/>
          <w:shd w:val="clear" w:color="auto" w:fill="FFFFFF"/>
        </w:rPr>
      </w:pPr>
      <w:r w:rsidRPr="001234A2">
        <w:rPr>
          <w:color w:val="444444"/>
          <w:shd w:val="clear" w:color="auto" w:fill="FFFFFF"/>
        </w:rPr>
        <w:t>Om sommeren har vært bra eller ikke kan sikkert diskuteres, men at Nøysomheten har vært flittig brukt kan vi vel alle være enige om. Mange små og store har kost seg i "fint" vær og til tider v</w:t>
      </w:r>
      <w:r w:rsidR="00F066BA">
        <w:rPr>
          <w:color w:val="444444"/>
          <w:shd w:val="clear" w:color="auto" w:fill="FFFFFF"/>
        </w:rPr>
        <w:t xml:space="preserve">armt badevann. </w:t>
      </w:r>
      <w:r w:rsidR="00FF68B0">
        <w:rPr>
          <w:color w:val="444444"/>
          <w:shd w:val="clear" w:color="auto" w:fill="FFFFFF"/>
        </w:rPr>
        <w:t>Det er til glede for alle at vi i fellesskap tar vare på plassen. Det er fint å se at stort sett alle tar ansvar og rydder opp etter seg. Vi håper det er til hjelp at de</w:t>
      </w:r>
      <w:r w:rsidR="00E573B8">
        <w:rPr>
          <w:color w:val="444444"/>
          <w:shd w:val="clear" w:color="auto" w:fill="FFFFFF"/>
        </w:rPr>
        <w:t>t står stativ med søppelsekker</w:t>
      </w:r>
      <w:r w:rsidR="00FF68B0">
        <w:rPr>
          <w:color w:val="444444"/>
          <w:shd w:val="clear" w:color="auto" w:fill="FFFFFF"/>
        </w:rPr>
        <w:t xml:space="preserve"> so</w:t>
      </w:r>
      <w:r w:rsidR="00E573B8">
        <w:rPr>
          <w:color w:val="444444"/>
          <w:shd w:val="clear" w:color="auto" w:fill="FFFFFF"/>
        </w:rPr>
        <w:t>m</w:t>
      </w:r>
      <w:r w:rsidR="00FF68B0">
        <w:rPr>
          <w:color w:val="444444"/>
          <w:shd w:val="clear" w:color="auto" w:fill="FFFFFF"/>
        </w:rPr>
        <w:t xml:space="preserve"> kan benyttes til å kaste søppel i. Hvis sekken skulle løsne er det fint om alle bidrar med å få den på plass så søppel havner i sekken og ikke utenfor.</w:t>
      </w:r>
      <w:r w:rsidR="008E49DE">
        <w:rPr>
          <w:color w:val="444444"/>
          <w:shd w:val="clear" w:color="auto" w:fill="FFFFFF"/>
        </w:rPr>
        <w:t xml:space="preserve"> Stripen lags vannet er definert som fellesområde og bør </w:t>
      </w:r>
      <w:r w:rsidR="006F780B">
        <w:rPr>
          <w:color w:val="444444"/>
          <w:shd w:val="clear" w:color="auto" w:fill="FFFFFF"/>
        </w:rPr>
        <w:t xml:space="preserve">også </w:t>
      </w:r>
      <w:r w:rsidR="008E49DE">
        <w:rPr>
          <w:color w:val="444444"/>
          <w:shd w:val="clear" w:color="auto" w:fill="FFFFFF"/>
        </w:rPr>
        <w:t xml:space="preserve">holdes ryddig og fri for </w:t>
      </w:r>
      <w:r w:rsidR="006F780B">
        <w:rPr>
          <w:color w:val="444444"/>
          <w:shd w:val="clear" w:color="auto" w:fill="FFFFFF"/>
        </w:rPr>
        <w:t xml:space="preserve">«glemte gjenstander». Likeledes bør det </w:t>
      </w:r>
      <w:r w:rsidR="006F780B" w:rsidRPr="006F780B">
        <w:rPr>
          <w:b/>
          <w:color w:val="444444"/>
          <w:shd w:val="clear" w:color="auto" w:fill="FFFFFF"/>
        </w:rPr>
        <w:t>IKKE</w:t>
      </w:r>
      <w:r w:rsidR="006F780B">
        <w:rPr>
          <w:color w:val="444444"/>
          <w:shd w:val="clear" w:color="auto" w:fill="FFFFFF"/>
        </w:rPr>
        <w:t xml:space="preserve"> foretas bålbrenning i strandsonen.</w:t>
      </w:r>
    </w:p>
    <w:p w:rsidR="00E573B8" w:rsidRPr="001234A2" w:rsidRDefault="00E573B8">
      <w:pPr>
        <w:rPr>
          <w:color w:val="444444"/>
          <w:shd w:val="clear" w:color="auto" w:fill="FFFFFF"/>
        </w:rPr>
      </w:pPr>
      <w:r>
        <w:rPr>
          <w:color w:val="444444"/>
          <w:shd w:val="clear" w:color="auto" w:fill="FFFFFF"/>
        </w:rPr>
        <w:t>Trampolinen blir mye brukt av store og små og det er bra! Vi har fått trampoline med sikkerhetsnett for å bedre sikkerheten ved bruk av den. Dessverre er det mange historier om skader på trampoline og særlig farlig er det når det er barn med ulik størrelse som hopper sammen. Vi oppfordrer alle til å utvis</w:t>
      </w:r>
      <w:r w:rsidR="00F066BA">
        <w:rPr>
          <w:color w:val="444444"/>
          <w:shd w:val="clear" w:color="auto" w:fill="FFFFFF"/>
        </w:rPr>
        <w:t>e</w:t>
      </w:r>
      <w:r>
        <w:rPr>
          <w:color w:val="444444"/>
          <w:shd w:val="clear" w:color="auto" w:fill="FFFFFF"/>
        </w:rPr>
        <w:t xml:space="preserve"> forsiktighet ved bruk av trampolinen og at foreldre / foresatte tar et særlig ansvar i denne sammenhengen.</w:t>
      </w:r>
      <w:r w:rsidR="008E49DE">
        <w:rPr>
          <w:color w:val="444444"/>
          <w:shd w:val="clear" w:color="auto" w:fill="FFFFFF"/>
        </w:rPr>
        <w:t xml:space="preserve"> </w:t>
      </w:r>
    </w:p>
    <w:p w:rsidR="00846A2B" w:rsidRPr="001234A2" w:rsidRDefault="00E6701C">
      <w:pPr>
        <w:rPr>
          <w:b/>
          <w:color w:val="444444"/>
          <w:shd w:val="clear" w:color="auto" w:fill="FFFFFF"/>
        </w:rPr>
      </w:pPr>
      <w:r w:rsidRPr="001234A2">
        <w:rPr>
          <w:b/>
          <w:color w:val="444444"/>
          <w:shd w:val="clear" w:color="auto" w:fill="FFFFFF"/>
        </w:rPr>
        <w:t>T</w:t>
      </w:r>
      <w:r w:rsidR="00846A2B" w:rsidRPr="001234A2">
        <w:rPr>
          <w:b/>
          <w:color w:val="444444"/>
          <w:shd w:val="clear" w:color="auto" w:fill="FFFFFF"/>
        </w:rPr>
        <w:t>omtefestesaken.</w:t>
      </w:r>
    </w:p>
    <w:p w:rsidR="00846A2B" w:rsidRPr="001234A2" w:rsidRDefault="00846A2B">
      <w:pPr>
        <w:rPr>
          <w:color w:val="444444"/>
          <w:shd w:val="clear" w:color="auto" w:fill="FFFFFF"/>
        </w:rPr>
      </w:pPr>
      <w:r w:rsidRPr="001234A2">
        <w:rPr>
          <w:color w:val="444444"/>
          <w:shd w:val="clear" w:color="auto" w:fill="FFFFFF"/>
        </w:rPr>
        <w:t xml:space="preserve">En gruppe bestående av </w:t>
      </w:r>
      <w:r w:rsidR="001234A2" w:rsidRPr="001234A2">
        <w:rPr>
          <w:color w:val="444444"/>
          <w:shd w:val="clear" w:color="auto" w:fill="FFFFFF"/>
        </w:rPr>
        <w:t>Roar Viken, Morten Spongsveen og Lars Kristiansen skal jobbe videre med nevnte sak. Gruppa lager forslag til en prosess og legger en plan for videre arbeid. Styret holdes oppdatert om gruppas arbeid. Hytteeierne informeres fortløpende ved behov.</w:t>
      </w:r>
    </w:p>
    <w:p w:rsidR="00681D08" w:rsidRPr="00E50C17" w:rsidRDefault="00BD7B60" w:rsidP="00D011E4">
      <w:pPr>
        <w:rPr>
          <w:b/>
          <w:color w:val="444444"/>
          <w:shd w:val="clear" w:color="auto" w:fill="FFFFFF"/>
        </w:rPr>
      </w:pPr>
      <w:r w:rsidRPr="001234A2">
        <w:rPr>
          <w:b/>
          <w:color w:val="444444"/>
          <w:shd w:val="clear" w:color="auto" w:fill="FFFFFF"/>
        </w:rPr>
        <w:t>Informasjon fra Golfklubben.</w:t>
      </w:r>
      <w:r w:rsidR="00681D08">
        <w:t xml:space="preserve"> </w:t>
      </w:r>
    </w:p>
    <w:p w:rsidR="00103D69" w:rsidRPr="001234A2" w:rsidRDefault="00103D69" w:rsidP="00D011E4">
      <w:r w:rsidRPr="001234A2">
        <w:t>Golfklubben planlegger et leke/treningsområde i søndre enden av korthullsbanen vår (jordet) tvers over veien for klubbhuset. De planlegger et lekeapparat bestående av rutsjebane og klatrevegger, huskestativ med 2 husker og treningsapparater; armgang, balansekubb, oppgang og balanse.  Arealet vil være på til sammen 180 m2.  Eirik Nørgaard har gitt sin tillatelse til dette. Når det blir aktuelt for han å bebygge området – flyttes alt til området nedenfor golfklubben sin parkeringsp</w:t>
      </w:r>
      <w:r w:rsidR="00D011E4" w:rsidRPr="001234A2">
        <w:t xml:space="preserve">lass. </w:t>
      </w:r>
      <w:r w:rsidRPr="001234A2">
        <w:t>Golfklubben har søkt Sparebankstiftelsen Ringerike og DNB om støtte til prosjektet mot at apparatene settes opp på dugnad.</w:t>
      </w:r>
      <w:r w:rsidR="00D011E4" w:rsidRPr="001234A2">
        <w:t xml:space="preserve"> Golfklubben har også søkt om midler fra Gjensidige Stiftelsen til videre utvikling av tur og natursti i området rundt golfbanen. </w:t>
      </w:r>
    </w:p>
    <w:p w:rsidR="008815B5" w:rsidRPr="001234A2" w:rsidRDefault="008815B5">
      <w:pPr>
        <w:rPr>
          <w:b/>
          <w:color w:val="444444"/>
          <w:shd w:val="clear" w:color="auto" w:fill="FFFFFF"/>
        </w:rPr>
      </w:pPr>
    </w:p>
    <w:p w:rsidR="00BD7B60" w:rsidRPr="001234A2" w:rsidRDefault="00BD7B60">
      <w:pPr>
        <w:rPr>
          <w:b/>
          <w:color w:val="444444"/>
          <w:shd w:val="clear" w:color="auto" w:fill="FFFFFF"/>
        </w:rPr>
      </w:pPr>
      <w:r w:rsidRPr="001234A2">
        <w:rPr>
          <w:b/>
          <w:color w:val="444444"/>
          <w:shd w:val="clear" w:color="auto" w:fill="FFFFFF"/>
        </w:rPr>
        <w:t>Hekkesaks og kantklipper.</w:t>
      </w:r>
    </w:p>
    <w:p w:rsidR="00F573B1" w:rsidRPr="001234A2" w:rsidRDefault="00F573B1">
      <w:pPr>
        <w:rPr>
          <w:color w:val="444444"/>
          <w:shd w:val="clear" w:color="auto" w:fill="FFFFFF"/>
        </w:rPr>
      </w:pPr>
      <w:r w:rsidRPr="001234A2">
        <w:rPr>
          <w:color w:val="444444"/>
          <w:shd w:val="clear" w:color="auto" w:fill="FFFFFF"/>
        </w:rPr>
        <w:t>Motorisert hekkesaks og kantklipper er nå tilgjengelige for utlån fra Velforeninge</w:t>
      </w:r>
      <w:r w:rsidR="00514BBE">
        <w:rPr>
          <w:color w:val="444444"/>
          <w:shd w:val="clear" w:color="auto" w:fill="FFFFFF"/>
        </w:rPr>
        <w:t>n. Ta kontakt med rodeleder når behovet melder seg.</w:t>
      </w:r>
    </w:p>
    <w:p w:rsidR="00BD7B60" w:rsidRPr="001234A2" w:rsidRDefault="00BF0347">
      <w:pPr>
        <w:rPr>
          <w:b/>
        </w:rPr>
      </w:pPr>
      <w:r w:rsidRPr="001234A2">
        <w:rPr>
          <w:b/>
        </w:rPr>
        <w:t>50års j</w:t>
      </w:r>
      <w:r w:rsidR="00BD7B60" w:rsidRPr="001234A2">
        <w:rPr>
          <w:b/>
        </w:rPr>
        <w:t>ubileumsfest</w:t>
      </w:r>
      <w:r w:rsidRPr="001234A2">
        <w:rPr>
          <w:b/>
        </w:rPr>
        <w:t xml:space="preserve"> 2015</w:t>
      </w:r>
    </w:p>
    <w:p w:rsidR="00F573B1" w:rsidRPr="001234A2" w:rsidRDefault="00BF0347">
      <w:r w:rsidRPr="001234A2">
        <w:t xml:space="preserve">Jubileumsfesten ble et flott arrangement </w:t>
      </w:r>
      <w:r w:rsidR="00B42C52" w:rsidRPr="001234A2">
        <w:t>med stor deltagelse</w:t>
      </w:r>
      <w:r w:rsidR="005C0065" w:rsidRPr="001234A2">
        <w:t xml:space="preserve"> og engasjement</w:t>
      </w:r>
      <w:r w:rsidR="00B42C52" w:rsidRPr="001234A2">
        <w:t xml:space="preserve">, god stemning, godt vær og mye god mat. </w:t>
      </w:r>
    </w:p>
    <w:p w:rsidR="00F066BA" w:rsidRDefault="00B42C52">
      <w:r w:rsidRPr="001234A2">
        <w:t>Styr</w:t>
      </w:r>
      <w:r w:rsidR="00F066BA">
        <w:t>et vil takke både æresgjester</w:t>
      </w:r>
      <w:r w:rsidR="005C0065" w:rsidRPr="001234A2">
        <w:t xml:space="preserve"> og øvrige gjester, Jubileumskomiteen, "dugnadsgjengen" som hjalp til med forberedelser, gjennomføring og rydding dagen derpå. En stor takk også til gjengen som aktiviserte den yngre garde med skattejakt under Kjeld Nørgaard sitt kåseri. </w:t>
      </w:r>
    </w:p>
    <w:p w:rsidR="005C0065" w:rsidRPr="001234A2" w:rsidRDefault="005C0065">
      <w:r w:rsidRPr="001234A2">
        <w:lastRenderedPageBreak/>
        <w:t xml:space="preserve">Kjeld </w:t>
      </w:r>
      <w:r w:rsidR="00F066BA">
        <w:t xml:space="preserve">Nørgaard </w:t>
      </w:r>
      <w:r w:rsidRPr="001234A2">
        <w:t>m/familie var svært takknemlige for innbydelsen og for gjennom</w:t>
      </w:r>
      <w:r w:rsidR="009871A0" w:rsidRPr="001234A2">
        <w:t>føring av festen. Kjeld har i ettertid sendt et takkebrev til velforeningen som gjengis her:</w:t>
      </w:r>
    </w:p>
    <w:p w:rsidR="009871A0" w:rsidRPr="001234A2" w:rsidRDefault="009871A0">
      <w:pPr>
        <w:rPr>
          <w:i/>
        </w:rPr>
      </w:pPr>
      <w:r w:rsidRPr="001234A2">
        <w:rPr>
          <w:i/>
        </w:rPr>
        <w:t>Randi og jeg vil få lov til å takke for deltakelsen i Velforeningens store feiring av 50-årsjubilet i august. Sett fra vår side var det et enestående arrangement, helt vellykket på alle måter. Vi var imponert over den omhyggelige planleggingen, og den gode gjennomføringen av det hele. Rammen rundt det hele, med et velstelt hyttefelt og et strålende vær, gjorde opplevelsen ekstra minneverdig. Hjertelig takk også for den vakre blomsterbukettensom ble overrakt meg.</w:t>
      </w:r>
    </w:p>
    <w:p w:rsidR="000267B7" w:rsidRPr="001234A2" w:rsidRDefault="000267B7">
      <w:pPr>
        <w:rPr>
          <w:i/>
        </w:rPr>
      </w:pPr>
      <w:r w:rsidRPr="001234A2">
        <w:rPr>
          <w:i/>
        </w:rPr>
        <w:t>Hjertelig hilsen</w:t>
      </w:r>
    </w:p>
    <w:p w:rsidR="000267B7" w:rsidRPr="001234A2" w:rsidRDefault="000267B7">
      <w:pPr>
        <w:rPr>
          <w:i/>
        </w:rPr>
      </w:pPr>
      <w:r w:rsidRPr="001234A2">
        <w:rPr>
          <w:i/>
        </w:rPr>
        <w:t>Kjeld</w:t>
      </w:r>
    </w:p>
    <w:p w:rsidR="00E07755" w:rsidRPr="001234A2" w:rsidRDefault="00E07755">
      <w:r w:rsidRPr="001234A2">
        <w:t>Etter ønske fra Kjeld vil brevet bli arkivert i Velforeningens arkiv.</w:t>
      </w:r>
    </w:p>
    <w:p w:rsidR="00E07755" w:rsidRPr="001234A2" w:rsidRDefault="00E07755"/>
    <w:p w:rsidR="00BF0347" w:rsidRPr="001234A2" w:rsidRDefault="00F573B1">
      <w:r w:rsidRPr="001234A2">
        <w:t>Styret ønsker alle velforeningens medlemme</w:t>
      </w:r>
      <w:r w:rsidR="00B53CBB">
        <w:t>r en riktig god høst og vinter og ser frem til et nytt hytteår.</w:t>
      </w:r>
      <w:bookmarkStart w:id="0" w:name="_GoBack"/>
      <w:bookmarkEnd w:id="0"/>
    </w:p>
    <w:p w:rsidR="00F573B1" w:rsidRPr="001234A2" w:rsidRDefault="00F573B1">
      <w:r w:rsidRPr="001234A2">
        <w:t>For styret</w:t>
      </w:r>
    </w:p>
    <w:p w:rsidR="00F573B1" w:rsidRPr="001234A2" w:rsidRDefault="00F573B1">
      <w:r w:rsidRPr="001234A2">
        <w:t xml:space="preserve">Lars </w:t>
      </w:r>
      <w:r w:rsidR="00681D08">
        <w:t>Kristiansen</w:t>
      </w:r>
    </w:p>
    <w:sectPr w:rsidR="00F573B1" w:rsidRPr="001234A2" w:rsidSect="00F73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A1E7C"/>
    <w:multiLevelType w:val="hybridMultilevel"/>
    <w:tmpl w:val="5E58B75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4D"/>
    <w:rsid w:val="000267B7"/>
    <w:rsid w:val="000D5988"/>
    <w:rsid w:val="00103D69"/>
    <w:rsid w:val="001234A2"/>
    <w:rsid w:val="00171E6D"/>
    <w:rsid w:val="001B08CC"/>
    <w:rsid w:val="00222747"/>
    <w:rsid w:val="0025111B"/>
    <w:rsid w:val="002F24D6"/>
    <w:rsid w:val="0033307B"/>
    <w:rsid w:val="00514BBE"/>
    <w:rsid w:val="00515414"/>
    <w:rsid w:val="00540AAE"/>
    <w:rsid w:val="005C0065"/>
    <w:rsid w:val="00631254"/>
    <w:rsid w:val="00644788"/>
    <w:rsid w:val="006520C6"/>
    <w:rsid w:val="00681D08"/>
    <w:rsid w:val="006911B2"/>
    <w:rsid w:val="006C49CF"/>
    <w:rsid w:val="006F780B"/>
    <w:rsid w:val="007F1FA2"/>
    <w:rsid w:val="00824663"/>
    <w:rsid w:val="00846A2B"/>
    <w:rsid w:val="00873931"/>
    <w:rsid w:val="008815B5"/>
    <w:rsid w:val="008E49DE"/>
    <w:rsid w:val="00951C4C"/>
    <w:rsid w:val="009871A0"/>
    <w:rsid w:val="00990491"/>
    <w:rsid w:val="009909ED"/>
    <w:rsid w:val="009F354D"/>
    <w:rsid w:val="00A16E9B"/>
    <w:rsid w:val="00A66865"/>
    <w:rsid w:val="00A707F3"/>
    <w:rsid w:val="00B149F9"/>
    <w:rsid w:val="00B42C52"/>
    <w:rsid w:val="00B53CBB"/>
    <w:rsid w:val="00B97A1D"/>
    <w:rsid w:val="00BD7B60"/>
    <w:rsid w:val="00BF0347"/>
    <w:rsid w:val="00CB5342"/>
    <w:rsid w:val="00D011E4"/>
    <w:rsid w:val="00D97887"/>
    <w:rsid w:val="00DC6CAB"/>
    <w:rsid w:val="00DE4188"/>
    <w:rsid w:val="00DE6393"/>
    <w:rsid w:val="00E07755"/>
    <w:rsid w:val="00E50C17"/>
    <w:rsid w:val="00E573B8"/>
    <w:rsid w:val="00E61411"/>
    <w:rsid w:val="00E6701C"/>
    <w:rsid w:val="00E74519"/>
    <w:rsid w:val="00E74BE3"/>
    <w:rsid w:val="00F066BA"/>
    <w:rsid w:val="00F10467"/>
    <w:rsid w:val="00F573B1"/>
    <w:rsid w:val="00F733B3"/>
    <w:rsid w:val="00FF68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1EDCB-5489-456D-AD0A-A1694FF7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B3"/>
  </w:style>
  <w:style w:type="paragraph" w:styleId="Overskrift2">
    <w:name w:val="heading 2"/>
    <w:basedOn w:val="Normal"/>
    <w:next w:val="Normal"/>
    <w:link w:val="Overskrift2Tegn"/>
    <w:uiPriority w:val="9"/>
    <w:unhideWhenUsed/>
    <w:qFormat/>
    <w:rsid w:val="006F78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6C49CF"/>
  </w:style>
  <w:style w:type="paragraph" w:customStyle="1" w:styleId="ecxmsonormal">
    <w:name w:val="ecxmsonormal"/>
    <w:basedOn w:val="Normal"/>
    <w:rsid w:val="00103D6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sid w:val="006F780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8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1092</Words>
  <Characters>5792</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Våpenavd 004</cp:lastModifiedBy>
  <cp:revision>4</cp:revision>
  <dcterms:created xsi:type="dcterms:W3CDTF">2015-10-29T19:27:00Z</dcterms:created>
  <dcterms:modified xsi:type="dcterms:W3CDTF">2015-10-29T19:46:00Z</dcterms:modified>
</cp:coreProperties>
</file>